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A9DBF" w14:textId="77777777" w:rsidR="00BD55B7" w:rsidRPr="00A26F43" w:rsidRDefault="00BD55B7" w:rsidP="00A26F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B555B39" w14:textId="7A536806" w:rsidR="00351DC3" w:rsidRPr="00A26F43" w:rsidRDefault="00EA3DE3" w:rsidP="00351D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26F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Iepirkumu plāns</w:t>
      </w:r>
    </w:p>
    <w:p w14:paraId="03596F6F" w14:textId="77777777" w:rsidR="00EA3DE3" w:rsidRPr="00844DFA" w:rsidRDefault="00EA3DE3" w:rsidP="00A26F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254"/>
        <w:gridCol w:w="11016"/>
      </w:tblGrid>
      <w:tr w:rsidR="005E1515" w:rsidRPr="005E1515" w14:paraId="25D0E7AF" w14:textId="77777777" w:rsidTr="005E1515">
        <w:tc>
          <w:tcPr>
            <w:tcW w:w="11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BD4250" w14:textId="32F05305" w:rsidR="00BD46E2" w:rsidRPr="00A26F43" w:rsidRDefault="00A069D7" w:rsidP="005E1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6F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BD46E2" w:rsidRPr="00A26F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rogramma</w:t>
            </w:r>
          </w:p>
        </w:tc>
        <w:tc>
          <w:tcPr>
            <w:tcW w:w="38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A5B9AD" w14:textId="77777777" w:rsidR="00BD46E2" w:rsidRPr="00A26F43" w:rsidRDefault="00BD46E2" w:rsidP="005E1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E1515" w:rsidRPr="005E1515" w14:paraId="52C86685" w14:textId="77777777" w:rsidTr="005E1515">
        <w:tc>
          <w:tcPr>
            <w:tcW w:w="11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995E7E" w14:textId="33D767A5" w:rsidR="00351DC3" w:rsidRPr="00A26F43" w:rsidRDefault="00351DC3" w:rsidP="005E1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6F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</w:t>
            </w:r>
            <w:r w:rsidR="00864103" w:rsidRPr="00A26F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saīsinātais </w:t>
            </w:r>
            <w:r w:rsidRPr="00A26F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38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CAD7DE" w14:textId="205C9269" w:rsidR="00351DC3" w:rsidRPr="00A26F43" w:rsidRDefault="00351DC3" w:rsidP="005E1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E1515" w:rsidRPr="005E1515" w14:paraId="5D2F4D0D" w14:textId="77777777" w:rsidTr="005E1515">
        <w:tc>
          <w:tcPr>
            <w:tcW w:w="11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11D45B" w14:textId="77777777" w:rsidR="00351DC3" w:rsidRPr="00A26F43" w:rsidRDefault="00351DC3" w:rsidP="005E1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6F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identifikācijas numurs</w:t>
            </w:r>
          </w:p>
        </w:tc>
        <w:tc>
          <w:tcPr>
            <w:tcW w:w="38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0C914E" w14:textId="1A697AD2" w:rsidR="00351DC3" w:rsidRPr="00A26F43" w:rsidRDefault="00351DC3" w:rsidP="005E1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E1515" w:rsidRPr="005E1515" w14:paraId="6456F2C3" w14:textId="77777777" w:rsidTr="005E1515">
        <w:tc>
          <w:tcPr>
            <w:tcW w:w="11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ABE541" w14:textId="48ADE35D" w:rsidR="00351DC3" w:rsidRPr="00A26F43" w:rsidRDefault="00A432BA" w:rsidP="005E1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6F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</w:t>
            </w:r>
            <w:r w:rsidR="00351DC3" w:rsidRPr="00A26F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inansējuma saņēmējs</w:t>
            </w:r>
          </w:p>
        </w:tc>
        <w:tc>
          <w:tcPr>
            <w:tcW w:w="38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86E048" w14:textId="5B99985D" w:rsidR="00351DC3" w:rsidRPr="00A26F43" w:rsidRDefault="00351DC3" w:rsidP="005E1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E1515" w:rsidRPr="005E1515" w14:paraId="05ED5A3D" w14:textId="77777777" w:rsidTr="005E1515">
        <w:tc>
          <w:tcPr>
            <w:tcW w:w="11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708281" w14:textId="7BB4E3CD" w:rsidR="00A432BA" w:rsidRPr="00A26F43" w:rsidDel="00A432BA" w:rsidRDefault="00A432BA" w:rsidP="005E1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6F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Partnera numurs projektā</w:t>
            </w:r>
          </w:p>
        </w:tc>
        <w:tc>
          <w:tcPr>
            <w:tcW w:w="38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4B89AB" w14:textId="77777777" w:rsidR="00A432BA" w:rsidRPr="00A26F43" w:rsidRDefault="00A432BA" w:rsidP="005E1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6ABFD0D" w14:textId="2E770BF7" w:rsidR="00351DC3" w:rsidRPr="00A26F43" w:rsidRDefault="00351DC3" w:rsidP="00C649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83"/>
        <w:gridCol w:w="2570"/>
        <w:gridCol w:w="1702"/>
        <w:gridCol w:w="1273"/>
        <w:gridCol w:w="1493"/>
        <w:gridCol w:w="1484"/>
        <w:gridCol w:w="1581"/>
        <w:gridCol w:w="1655"/>
        <w:gridCol w:w="1829"/>
      </w:tblGrid>
      <w:tr w:rsidR="005E1515" w:rsidRPr="005E1515" w14:paraId="0B690094" w14:textId="77777777" w:rsidTr="005E1515">
        <w:tc>
          <w:tcPr>
            <w:tcW w:w="2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17D03D" w14:textId="77777777" w:rsidR="00A432BA" w:rsidRPr="00A26F43" w:rsidRDefault="00A432BA" w:rsidP="00A2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6F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 </w:t>
            </w:r>
            <w:r w:rsidRPr="00A26F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 k.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9C7906" w14:textId="77777777" w:rsidR="00A432BA" w:rsidRPr="00A26F43" w:rsidRDefault="00A432BA" w:rsidP="00A2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6F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Iepirkuma līguma priekšmets</w:t>
            </w:r>
            <w:r w:rsidRPr="00A26F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5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DB8BE3" w14:textId="6395E09C" w:rsidR="00A432BA" w:rsidRPr="00A26F43" w:rsidRDefault="00A432BA" w:rsidP="00A26F4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6F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Atsauce uz projekta darbību</w:t>
            </w:r>
          </w:p>
        </w:tc>
        <w:tc>
          <w:tcPr>
            <w:tcW w:w="4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92397E" w14:textId="07D6B0EB" w:rsidR="00A432BA" w:rsidRPr="00A26F43" w:rsidRDefault="00A432BA" w:rsidP="00A2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6F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Atsauce uz izmaksu pozīcijas numuru</w:t>
            </w:r>
          </w:p>
        </w:tc>
        <w:tc>
          <w:tcPr>
            <w:tcW w:w="5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B448D3" w14:textId="65B52A78" w:rsidR="00A432BA" w:rsidRPr="00A26F43" w:rsidRDefault="00A432BA" w:rsidP="00A2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6F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Paredzamā līgumcena bez PVN</w:t>
            </w:r>
            <w:r w:rsidR="002709A4" w:rsidRPr="00A26F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F782E" w:rsidRPr="00A26F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2C2D12" w:rsidRPr="00A26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="000F782E" w:rsidRPr="00A26F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A26F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6E4B60B" w14:textId="210E1CB4" w:rsidR="00A432BA" w:rsidRPr="00A26F43" w:rsidRDefault="00A432BA" w:rsidP="00A2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A26F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Līgumcenas daļa, kas attiecas uz projektu</w:t>
            </w:r>
            <w:r w:rsidR="002709A4" w:rsidRPr="00A26F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bez PVN </w:t>
            </w:r>
            <w:r w:rsidR="000F782E" w:rsidRPr="00A26F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2C2D12" w:rsidRPr="00A26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="000F782E" w:rsidRPr="00A26F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674A4A" w:rsidRPr="00A26F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5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5AB8E0" w14:textId="39EB61C8" w:rsidR="00A432BA" w:rsidRPr="00A26F43" w:rsidRDefault="00A432BA" w:rsidP="00A2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6F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Tiesiskais regulējums</w:t>
            </w:r>
            <w:r w:rsidR="00F9771A" w:rsidRPr="00A26F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  <w:tc>
          <w:tcPr>
            <w:tcW w:w="5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736263" w14:textId="16131917" w:rsidR="00A432BA" w:rsidRPr="00A26F43" w:rsidRDefault="00A432BA" w:rsidP="00A2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6F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 iepirkuma procedūra/</w:t>
            </w:r>
            <w:r w:rsidRPr="00A26F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iepirkums</w:t>
            </w:r>
            <w:r w:rsidR="00F9771A" w:rsidRPr="00A26F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6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9230DB" w14:textId="2812D6F4" w:rsidR="00A432BA" w:rsidRPr="00A26F43" w:rsidRDefault="26DEEBEF" w:rsidP="00A2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6F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Plānotais iepirkuma procedūras izsludināšanas termiņš (</w:t>
            </w:r>
            <w:r w:rsidR="3C1A2067" w:rsidRPr="00A26F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gads, </w:t>
            </w:r>
            <w:r w:rsidRPr="00A26F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ceturksnis</w:t>
            </w:r>
            <w:r w:rsidR="00571061" w:rsidRPr="00A26F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)/</w:t>
            </w:r>
            <w:r w:rsidR="00571061" w:rsidRPr="005E15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A26F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noslēgto līgumu</w:t>
            </w:r>
            <w:r w:rsidRPr="00A26F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</w:tr>
      <w:tr w:rsidR="005E1515" w:rsidRPr="005E1515" w14:paraId="79D82AA6" w14:textId="77777777" w:rsidTr="005E1515">
        <w:tc>
          <w:tcPr>
            <w:tcW w:w="2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47D806" w14:textId="75CD0868" w:rsidR="00A432BA" w:rsidRPr="00A26F43" w:rsidRDefault="00A432BA" w:rsidP="0035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37491B" w14:textId="55C87FB5" w:rsidR="00A432BA" w:rsidRPr="00A26F43" w:rsidRDefault="00A432BA" w:rsidP="0035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FC4C00" w14:textId="07D81B66" w:rsidR="00A432BA" w:rsidRPr="00A26F43" w:rsidRDefault="00A432BA" w:rsidP="0035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FC88DF" w14:textId="089FC6F7" w:rsidR="00A432BA" w:rsidRPr="00A26F43" w:rsidRDefault="00A432BA" w:rsidP="0035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1BAA00" w14:textId="74A099F7" w:rsidR="00A432BA" w:rsidRPr="00A26F43" w:rsidRDefault="00A432BA" w:rsidP="0035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8EC623" w14:textId="77777777" w:rsidR="00A432BA" w:rsidRPr="00A26F43" w:rsidRDefault="00A432BA" w:rsidP="0035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55BDC9" w14:textId="503F8753" w:rsidR="00A432BA" w:rsidRPr="00A26F43" w:rsidRDefault="00A432BA" w:rsidP="0035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5E7E32" w14:textId="303758E4" w:rsidR="00A432BA" w:rsidRPr="00A26F43" w:rsidRDefault="00A432BA" w:rsidP="0035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1C0428" w14:textId="5659DF38" w:rsidR="00A432BA" w:rsidRPr="00A26F43" w:rsidRDefault="00A432BA" w:rsidP="0035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E1515" w:rsidRPr="005E1515" w14:paraId="43205948" w14:textId="77777777" w:rsidTr="005E1515">
        <w:tc>
          <w:tcPr>
            <w:tcW w:w="2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4E92461" w14:textId="50D5509E" w:rsidR="00A432BA" w:rsidRPr="00A26F43" w:rsidRDefault="00A432BA" w:rsidP="0035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2583AB" w14:textId="22829F1B" w:rsidR="00A432BA" w:rsidRPr="00A26F43" w:rsidRDefault="00A432BA" w:rsidP="0035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38F649" w14:textId="081EA342" w:rsidR="00A432BA" w:rsidRPr="00A26F43" w:rsidRDefault="00A432BA" w:rsidP="0035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4D2D15" w14:textId="1A69C34A" w:rsidR="00A432BA" w:rsidRPr="00A26F43" w:rsidRDefault="00A432BA" w:rsidP="0035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C73AF2" w14:textId="6675BD14" w:rsidR="00A432BA" w:rsidRPr="00A26F43" w:rsidRDefault="00A432BA" w:rsidP="0035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EBFC8B" w14:textId="77777777" w:rsidR="00A432BA" w:rsidRPr="00A26F43" w:rsidRDefault="00A432BA" w:rsidP="0035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2D3838" w14:textId="4DE3A83E" w:rsidR="00A432BA" w:rsidRPr="00A26F43" w:rsidRDefault="00A432BA" w:rsidP="0035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D2A22D" w14:textId="31BA35A8" w:rsidR="00A432BA" w:rsidRPr="00A26F43" w:rsidRDefault="00A432BA" w:rsidP="0035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A4460F" w14:textId="4FA92D6C" w:rsidR="00A432BA" w:rsidRPr="00A26F43" w:rsidRDefault="00A432BA" w:rsidP="0035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21B5E8EA" w14:textId="04B6733D" w:rsidR="00C649BB" w:rsidRPr="00A26F43" w:rsidRDefault="00C649BB" w:rsidP="00C649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66FA7C6" w14:textId="77777777" w:rsidR="00C649BB" w:rsidRPr="00A26F43" w:rsidRDefault="00C649BB" w:rsidP="00A26F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4994" w:type="pct"/>
        <w:tblInd w:w="8" w:type="dxa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543"/>
        <w:gridCol w:w="11726"/>
      </w:tblGrid>
      <w:tr w:rsidR="005E1515" w:rsidRPr="005E1515" w14:paraId="1CCCFBB3" w14:textId="77777777" w:rsidTr="005E1515"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946F1B" w14:textId="3A20989B" w:rsidR="00351DC3" w:rsidRPr="00A26F43" w:rsidRDefault="00351DC3" w:rsidP="0035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6F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amatpersona</w:t>
            </w:r>
          </w:p>
        </w:tc>
        <w:tc>
          <w:tcPr>
            <w:tcW w:w="4109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077538D" w14:textId="7E936DAC" w:rsidR="00351DC3" w:rsidRPr="00A26F43" w:rsidRDefault="00351DC3" w:rsidP="0035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E1515" w:rsidRPr="005E1515" w14:paraId="635AFE2B" w14:textId="77777777" w:rsidTr="005E1515"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E0D3B2" w14:textId="47169A8F" w:rsidR="00351DC3" w:rsidRPr="005E1515" w:rsidRDefault="00351DC3" w:rsidP="0057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109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1226536C" w14:textId="12AF58DF" w:rsidR="00351DC3" w:rsidRPr="005E1515" w:rsidRDefault="00351DC3" w:rsidP="00A2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E151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(vārds, uzvārds, </w:t>
            </w:r>
            <w:r w:rsidR="00A432BA" w:rsidRPr="005E151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amats, </w:t>
            </w:r>
            <w:r w:rsidRPr="005E151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paraksts</w:t>
            </w:r>
            <w:r w:rsidR="00D16C86" w:rsidRPr="00A26F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7</w:t>
            </w:r>
            <w:r w:rsidRPr="005E151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</w:tr>
    </w:tbl>
    <w:p w14:paraId="1EE9D48B" w14:textId="2CA17928" w:rsidR="00C649BB" w:rsidRPr="00A26F43" w:rsidRDefault="00C649BB" w:rsidP="00A26F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3402"/>
      </w:tblGrid>
      <w:tr w:rsidR="005E1515" w:rsidRPr="009B0EA6" w14:paraId="6988F71B" w14:textId="77777777" w:rsidTr="00A26F43">
        <w:tc>
          <w:tcPr>
            <w:tcW w:w="7797" w:type="dxa"/>
            <w:gridSpan w:val="3"/>
            <w:vAlign w:val="center"/>
          </w:tcPr>
          <w:p w14:paraId="4DF27540" w14:textId="72828E2B" w:rsidR="00611C53" w:rsidRPr="00A26F43" w:rsidRDefault="00611C53" w:rsidP="00A26F4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6F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Iepirkumu plāna sagatavotājs</w:t>
            </w:r>
            <w:r w:rsidR="009B0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</w:tr>
      <w:tr w:rsidR="009B0EA6" w:rsidRPr="009B0EA6" w14:paraId="27F79F70" w14:textId="77777777" w:rsidTr="00A26F43">
        <w:tc>
          <w:tcPr>
            <w:tcW w:w="1985" w:type="dxa"/>
            <w:vAlign w:val="center"/>
          </w:tcPr>
          <w:p w14:paraId="287F738A" w14:textId="612D5412" w:rsidR="009B0EA6" w:rsidRPr="00A26F43" w:rsidRDefault="009B0EA6" w:rsidP="00A26F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6F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Vārds, uzvārds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14:paraId="2031C5D7" w14:textId="77777777" w:rsidR="009B0EA6" w:rsidRPr="00A26F43" w:rsidRDefault="009B0EA6" w:rsidP="00A26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B0EA6" w:rsidRPr="009B0EA6" w14:paraId="255FE98C" w14:textId="77777777" w:rsidTr="00A26F43">
        <w:tc>
          <w:tcPr>
            <w:tcW w:w="1985" w:type="dxa"/>
            <w:vAlign w:val="center"/>
          </w:tcPr>
          <w:p w14:paraId="280318F9" w14:textId="087CDB1D" w:rsidR="009B0EA6" w:rsidRPr="00A26F43" w:rsidRDefault="009B0EA6" w:rsidP="00A26F43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6F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Tālruņa numurs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A3972" w14:textId="77777777" w:rsidR="009B0EA6" w:rsidRPr="00A26F43" w:rsidRDefault="009B0EA6" w:rsidP="00A26F43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B0EA6" w:rsidRPr="009B0EA6" w14:paraId="7D5591C5" w14:textId="77777777" w:rsidTr="00A26F43">
        <w:tc>
          <w:tcPr>
            <w:tcW w:w="1985" w:type="dxa"/>
            <w:vAlign w:val="center"/>
          </w:tcPr>
          <w:p w14:paraId="31D7E4FC" w14:textId="38EE9D8F" w:rsidR="009B0EA6" w:rsidRPr="00A26F43" w:rsidRDefault="009B0EA6" w:rsidP="00A26F43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6F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E-pasta adrese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911DE" w14:textId="77777777" w:rsidR="009B0EA6" w:rsidRPr="00A26F43" w:rsidRDefault="009B0EA6" w:rsidP="00A26F43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B0EA6" w:rsidRPr="009B0EA6" w14:paraId="332B1A58" w14:textId="77777777" w:rsidTr="00A26F43">
        <w:trPr>
          <w:gridAfter w:val="1"/>
          <w:wAfter w:w="3402" w:type="dxa"/>
        </w:trPr>
        <w:tc>
          <w:tcPr>
            <w:tcW w:w="1985" w:type="dxa"/>
            <w:vAlign w:val="center"/>
          </w:tcPr>
          <w:p w14:paraId="6A56FCB5" w14:textId="7E2F9C16" w:rsidR="009B0EA6" w:rsidRPr="00A26F43" w:rsidRDefault="009B0EA6" w:rsidP="00A26F43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6F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Datums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490CE" w14:textId="77777777" w:rsidR="009B0EA6" w:rsidRPr="00A26F43" w:rsidRDefault="009B0EA6" w:rsidP="00A26F43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B0EA6" w:rsidRPr="009B0EA6" w14:paraId="1C869A84" w14:textId="77777777" w:rsidTr="00A26F43">
        <w:trPr>
          <w:gridAfter w:val="1"/>
          <w:wAfter w:w="3402" w:type="dxa"/>
        </w:trPr>
        <w:tc>
          <w:tcPr>
            <w:tcW w:w="1985" w:type="dxa"/>
            <w:vAlign w:val="center"/>
          </w:tcPr>
          <w:p w14:paraId="5850239B" w14:textId="77777777" w:rsidR="009B0EA6" w:rsidRPr="009B0EA6" w:rsidRDefault="009B0EA6" w:rsidP="00A26F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177D07F" w14:textId="7509BB7F" w:rsidR="009B0EA6" w:rsidRPr="009B0EA6" w:rsidRDefault="009B0EA6" w:rsidP="00A26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</w:pPr>
            <w:r w:rsidRPr="00A26F4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proofErr w:type="spellStart"/>
            <w:r w:rsidRPr="00A26F4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dd</w:t>
            </w:r>
            <w:r w:rsidRPr="009B0EA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Pr="00A26F4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mm</w:t>
            </w:r>
            <w:r w:rsidRPr="009B0EA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Pr="00A26F4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gggg</w:t>
            </w:r>
            <w:proofErr w:type="spellEnd"/>
            <w:r w:rsidRPr="009B0EA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Pr="00A26F4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  <w:r w:rsidRPr="009B0EA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7</w:t>
            </w:r>
          </w:p>
        </w:tc>
      </w:tr>
    </w:tbl>
    <w:p w14:paraId="55B1E71F" w14:textId="77777777" w:rsidR="001A0E84" w:rsidRPr="005E1515" w:rsidRDefault="001A0E84" w:rsidP="001A0E8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96C9F36" w14:textId="20FAEF0F" w:rsidR="00351DC3" w:rsidRPr="00A26F43" w:rsidRDefault="00351DC3" w:rsidP="00A26F4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6F43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Piezīmes.</w:t>
      </w:r>
    </w:p>
    <w:p w14:paraId="27247E36" w14:textId="116B007C" w:rsidR="00351DC3" w:rsidRPr="00A26F43" w:rsidRDefault="00351DC3" w:rsidP="00A26F4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6F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Pr="00A26F43">
        <w:rPr>
          <w:rFonts w:ascii="Times New Roman" w:eastAsia="Times New Roman" w:hAnsi="Times New Roman" w:cs="Times New Roman"/>
          <w:sz w:val="24"/>
          <w:szCs w:val="24"/>
          <w:lang w:eastAsia="lv-LV"/>
        </w:rPr>
        <w:t> Pre</w:t>
      </w:r>
      <w:r w:rsidR="009C33E1" w:rsidRPr="00A26F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ces, </w:t>
      </w:r>
      <w:r w:rsidRPr="00A26F43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</w:t>
      </w:r>
      <w:r w:rsidR="009C33E1" w:rsidRPr="00A26F43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A26F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veicam</w:t>
      </w:r>
      <w:r w:rsidR="009C33E1" w:rsidRPr="00A26F43">
        <w:rPr>
          <w:rFonts w:ascii="Times New Roman" w:eastAsia="Times New Roman" w:hAnsi="Times New Roman" w:cs="Times New Roman"/>
          <w:sz w:val="24"/>
          <w:szCs w:val="24"/>
          <w:lang w:eastAsia="lv-LV"/>
        </w:rPr>
        <w:t>ie</w:t>
      </w:r>
      <w:r w:rsidRPr="00A26F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būvdarb</w:t>
      </w:r>
      <w:r w:rsidR="009C33E1" w:rsidRPr="00A26F43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A26F43">
        <w:rPr>
          <w:rFonts w:ascii="Times New Roman" w:eastAsia="Times New Roman" w:hAnsi="Times New Roman" w:cs="Times New Roman"/>
          <w:sz w:val="24"/>
          <w:szCs w:val="24"/>
          <w:lang w:eastAsia="lv-LV"/>
        </w:rPr>
        <w:t>, par kuriem paredzēts slēgt iepirkuma līgumu.</w:t>
      </w:r>
      <w:r w:rsidR="004D270D" w:rsidRPr="00A26F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Iepirkumu plānā nav jāiekļauj tie iepirkumi, kuru izmaksas attiecas tikai uz izdevumiem, kam piemēro vienkāršotās izmaksas.</w:t>
      </w:r>
    </w:p>
    <w:p w14:paraId="3E0A9BCF" w14:textId="2C133373" w:rsidR="00351DC3" w:rsidRPr="00A26F43" w:rsidRDefault="00351DC3" w:rsidP="00A26F43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  <w:r w:rsidRPr="00A26F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A26F43">
        <w:rPr>
          <w:rFonts w:ascii="Times New Roman" w:eastAsia="Times New Roman" w:hAnsi="Times New Roman" w:cs="Times New Roman"/>
          <w:sz w:val="24"/>
          <w:szCs w:val="24"/>
          <w:lang w:eastAsia="lv-LV"/>
        </w:rPr>
        <w:t> Plānotā vai noslēgtā līguma summa bez PVN, ņemot vērā visu iepirkum</w:t>
      </w:r>
      <w:r w:rsidR="009C33E1" w:rsidRPr="00A26F43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A26F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līguma darbības laiku.</w:t>
      </w:r>
    </w:p>
    <w:p w14:paraId="59DCF4FE" w14:textId="76A9205B" w:rsidR="009C33E1" w:rsidRPr="00A26F43" w:rsidRDefault="00351DC3" w:rsidP="00A26F43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6F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Pr="00A26F43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9C33E1" w:rsidRPr="00A26F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Līgumcenas daļa, kas attiecas uz projektu bez PVN. </w:t>
      </w:r>
    </w:p>
    <w:p w14:paraId="380824E6" w14:textId="2FD9AAEE" w:rsidR="00351DC3" w:rsidRPr="00A26F43" w:rsidRDefault="00F9771A" w:rsidP="00A26F43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6F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4</w:t>
      </w:r>
      <w:r w:rsidR="00FC2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 </w:t>
      </w:r>
      <w:r w:rsidR="00351DC3" w:rsidRPr="00A26F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Tiesiskais regulējums, uz kuru </w:t>
      </w:r>
      <w:r w:rsidR="009C33E1" w:rsidRPr="00A26F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</w:t>
      </w:r>
      <w:r w:rsidR="00351DC3" w:rsidRPr="00A26F43">
        <w:rPr>
          <w:rFonts w:ascii="Times New Roman" w:eastAsia="Times New Roman" w:hAnsi="Times New Roman" w:cs="Times New Roman"/>
          <w:sz w:val="24"/>
          <w:szCs w:val="24"/>
          <w:lang w:eastAsia="lv-LV"/>
        </w:rPr>
        <w:t>veikts iepirkums</w:t>
      </w:r>
      <w:r w:rsidR="00FC272B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351DC3" w:rsidRPr="00A26F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</w:t>
      </w:r>
      <w:hyperlink r:id="rId10">
        <w:r w:rsidR="00351DC3" w:rsidRPr="00A26F4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lv-LV"/>
          </w:rPr>
          <w:t xml:space="preserve">Publisko </w:t>
        </w:r>
        <w:r w:rsidR="00BD55B7" w:rsidRPr="00A26F4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lv-LV"/>
          </w:rPr>
          <w:t xml:space="preserve">iepirkumu </w:t>
        </w:r>
        <w:r w:rsidR="00351DC3" w:rsidRPr="00A26F4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lv-LV"/>
          </w:rPr>
          <w:t>likums</w:t>
        </w:r>
      </w:hyperlink>
      <w:r w:rsidR="00BD55B7" w:rsidRPr="00A26F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hyperlink r:id="rId11">
        <w:r w:rsidR="00E63AF4" w:rsidRPr="00A26F4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lv-LV"/>
          </w:rPr>
          <w:t>Sabiedrisko pakalpojumu sniedzēju iepirkumu likums</w:t>
        </w:r>
      </w:hyperlink>
      <w:r w:rsidR="00351DC3" w:rsidRPr="00A26F43">
        <w:rPr>
          <w:rFonts w:ascii="Times New Roman" w:eastAsia="Times New Roman" w:hAnsi="Times New Roman" w:cs="Times New Roman"/>
          <w:sz w:val="24"/>
          <w:szCs w:val="24"/>
          <w:lang w:eastAsia="lv-LV"/>
        </w:rPr>
        <w:t>, Ministru kabineta 201</w:t>
      </w:r>
      <w:r w:rsidR="00E63AF4" w:rsidRPr="00A26F43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351DC3" w:rsidRPr="00A26F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 gada </w:t>
      </w:r>
      <w:r w:rsidR="00E63AF4" w:rsidRPr="00A26F43">
        <w:rPr>
          <w:rFonts w:ascii="Times New Roman" w:eastAsia="Times New Roman" w:hAnsi="Times New Roman" w:cs="Times New Roman"/>
          <w:sz w:val="24"/>
          <w:szCs w:val="24"/>
          <w:lang w:eastAsia="lv-LV"/>
        </w:rPr>
        <w:t>28</w:t>
      </w:r>
      <w:r w:rsidR="00FC272B" w:rsidRPr="00A26F4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FC272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E63AF4" w:rsidRPr="00A26F43">
        <w:rPr>
          <w:rFonts w:ascii="Times New Roman" w:eastAsia="Times New Roman" w:hAnsi="Times New Roman" w:cs="Times New Roman"/>
          <w:sz w:val="24"/>
          <w:szCs w:val="24"/>
          <w:lang w:eastAsia="lv-LV"/>
        </w:rPr>
        <w:t>februāra</w:t>
      </w:r>
      <w:r w:rsidR="00351DC3" w:rsidRPr="00A26F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noteikumi Nr. </w:t>
      </w:r>
      <w:r w:rsidR="00E63AF4" w:rsidRPr="00A26F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104 </w:t>
      </w:r>
      <w:r w:rsidR="00351DC3" w:rsidRPr="00A26F43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hyperlink r:id="rId12">
        <w:r w:rsidR="00E63AF4" w:rsidRPr="00A26F4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lv-LV"/>
          </w:rPr>
          <w:t>Noteikumi par iepirkuma procedūru un tās piemērošanas kārtību pasūtītāja finansētiem projektiem</w:t>
        </w:r>
      </w:hyperlink>
      <w:r w:rsidR="00351DC3" w:rsidRPr="00A26F43">
        <w:rPr>
          <w:rFonts w:ascii="Times New Roman" w:eastAsia="Times New Roman" w:hAnsi="Times New Roman" w:cs="Times New Roman"/>
          <w:sz w:val="24"/>
          <w:szCs w:val="24"/>
          <w:lang w:eastAsia="lv-LV"/>
        </w:rPr>
        <w:t>" vai iepirkumu vadlīnijas sabiedrisko pakalpojumu sniedzējiem.</w:t>
      </w:r>
    </w:p>
    <w:p w14:paraId="2B7C5716" w14:textId="46858E81" w:rsidR="00351DC3" w:rsidRPr="00A26F43" w:rsidRDefault="00F9771A" w:rsidP="00A26F43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6F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5</w:t>
      </w:r>
      <w:r w:rsidR="00351DC3" w:rsidRPr="00A26F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Tai skaitā </w:t>
      </w:r>
      <w:proofErr w:type="spellStart"/>
      <w:r w:rsidR="00351DC3" w:rsidRPr="00A26F43">
        <w:rPr>
          <w:rFonts w:ascii="Times New Roman" w:eastAsia="Times New Roman" w:hAnsi="Times New Roman" w:cs="Times New Roman"/>
          <w:sz w:val="24"/>
          <w:szCs w:val="24"/>
          <w:lang w:eastAsia="lv-LV"/>
        </w:rPr>
        <w:t>zemsliekšņa</w:t>
      </w:r>
      <w:proofErr w:type="spellEnd"/>
      <w:r w:rsidR="00351DC3" w:rsidRPr="00A26F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iepirkumi, iepirkumi saskaņā </w:t>
      </w:r>
      <w:r w:rsidR="00FC272B" w:rsidRPr="00A26F43">
        <w:rPr>
          <w:rFonts w:ascii="Times New Roman" w:eastAsia="Times New Roman" w:hAnsi="Times New Roman" w:cs="Times New Roman"/>
          <w:sz w:val="24"/>
          <w:szCs w:val="24"/>
          <w:lang w:eastAsia="lv-LV"/>
        </w:rPr>
        <w:t>ar</w:t>
      </w:r>
      <w:r w:rsidR="00FC27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hyperlink r:id="rId13">
        <w:r w:rsidR="007E232D" w:rsidRPr="00D7065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lv-LV"/>
          </w:rPr>
          <w:t>Publisko iepirkumu likum</w:t>
        </w:r>
        <w:r w:rsidR="007E232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lv-LV"/>
          </w:rPr>
          <w:t>a</w:t>
        </w:r>
      </w:hyperlink>
      <w:r w:rsidR="007E232D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v-LV"/>
        </w:rPr>
        <w:t xml:space="preserve"> 9. pantu</w:t>
      </w:r>
      <w:r w:rsidR="00BD55B7" w:rsidRPr="00A26F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="00351DC3" w:rsidRPr="00A26F43">
        <w:rPr>
          <w:rFonts w:ascii="Times New Roman" w:eastAsia="Times New Roman" w:hAnsi="Times New Roman" w:cs="Times New Roman"/>
          <w:sz w:val="24"/>
          <w:szCs w:val="24"/>
          <w:lang w:eastAsia="lv-LV"/>
        </w:rPr>
        <w:t>citi iepirkumi.</w:t>
      </w:r>
    </w:p>
    <w:p w14:paraId="5F54F35E" w14:textId="25177951" w:rsidR="40121652" w:rsidRPr="00A26F43" w:rsidRDefault="00FC272B" w:rsidP="00A26F43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6F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40121652" w:rsidRPr="00A26F43">
        <w:rPr>
          <w:rFonts w:ascii="Times New Roman" w:eastAsia="Times New Roman" w:hAnsi="Times New Roman" w:cs="Times New Roman"/>
          <w:sz w:val="24"/>
          <w:szCs w:val="24"/>
          <w:lang w:eastAsia="lv-LV"/>
        </w:rPr>
        <w:t>Ja iepirkums ir veikts pirms projekta uzsākšanas, norāda informāciju par noslēgto līgumu.</w:t>
      </w:r>
    </w:p>
    <w:p w14:paraId="40FCB882" w14:textId="1095EA67" w:rsidR="00EA3DE3" w:rsidRPr="00A26F43" w:rsidRDefault="009B0EA6" w:rsidP="00A26F43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6F4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7</w:t>
      </w:r>
      <w:r w:rsidR="00FC272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A3DE3" w:rsidRPr="00A26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Dokumenta rekvizītus "Paraksts" un "Datums" neaizpilda, ja elektroniskais dokuments sagatavots atbilstoši normatīvajiem aktiem par </w:t>
      </w:r>
      <w:r w:rsidR="00BD55B7" w:rsidRPr="00A26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elektronisko </w:t>
      </w:r>
      <w:r w:rsidR="00EA3DE3" w:rsidRPr="00A26F43">
        <w:rPr>
          <w:rFonts w:ascii="Times New Roman" w:hAnsi="Times New Roman" w:cs="Times New Roman"/>
          <w:sz w:val="24"/>
          <w:szCs w:val="24"/>
          <w:shd w:val="clear" w:color="auto" w:fill="FFFFFF"/>
        </w:rPr>
        <w:t>dokumentu noformēšanu.</w:t>
      </w:r>
    </w:p>
    <w:sectPr w:rsidR="00EA3DE3" w:rsidRPr="00A26F43" w:rsidSect="00A26F43">
      <w:headerReference w:type="default" r:id="rId14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B4F79" w14:textId="77777777" w:rsidR="009B0EA6" w:rsidRDefault="009B0EA6" w:rsidP="009B0EA6">
      <w:pPr>
        <w:spacing w:after="0" w:line="240" w:lineRule="auto"/>
      </w:pPr>
      <w:r>
        <w:separator/>
      </w:r>
    </w:p>
  </w:endnote>
  <w:endnote w:type="continuationSeparator" w:id="0">
    <w:p w14:paraId="40D7B41C" w14:textId="77777777" w:rsidR="009B0EA6" w:rsidRDefault="009B0EA6" w:rsidP="009B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56BE8" w14:textId="77777777" w:rsidR="009B0EA6" w:rsidRDefault="009B0EA6" w:rsidP="009B0EA6">
      <w:pPr>
        <w:spacing w:after="0" w:line="240" w:lineRule="auto"/>
      </w:pPr>
      <w:r>
        <w:separator/>
      </w:r>
    </w:p>
  </w:footnote>
  <w:footnote w:type="continuationSeparator" w:id="0">
    <w:p w14:paraId="3BA1FF3C" w14:textId="77777777" w:rsidR="009B0EA6" w:rsidRDefault="009B0EA6" w:rsidP="009B0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14170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155745D" w14:textId="5E876F22" w:rsidR="009B0EA6" w:rsidRPr="00A26F43" w:rsidRDefault="009B0EA6" w:rsidP="00A26F4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6F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6F4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6F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26F4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6F4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71104"/>
    <w:multiLevelType w:val="hybridMultilevel"/>
    <w:tmpl w:val="843C906E"/>
    <w:lvl w:ilvl="0" w:tplc="13947D0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92F28"/>
    <w:multiLevelType w:val="hybridMultilevel"/>
    <w:tmpl w:val="D780C394"/>
    <w:lvl w:ilvl="0" w:tplc="72942EEE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276811">
    <w:abstractNumId w:val="1"/>
  </w:num>
  <w:num w:numId="2" w16cid:durableId="1171213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C3"/>
    <w:rsid w:val="00004700"/>
    <w:rsid w:val="00007BA7"/>
    <w:rsid w:val="00011C1D"/>
    <w:rsid w:val="0001307D"/>
    <w:rsid w:val="00013650"/>
    <w:rsid w:val="00017516"/>
    <w:rsid w:val="000205CC"/>
    <w:rsid w:val="00023FF3"/>
    <w:rsid w:val="000309D1"/>
    <w:rsid w:val="00031B0C"/>
    <w:rsid w:val="00031B71"/>
    <w:rsid w:val="00034FC9"/>
    <w:rsid w:val="00036849"/>
    <w:rsid w:val="000421B4"/>
    <w:rsid w:val="00043369"/>
    <w:rsid w:val="000438C0"/>
    <w:rsid w:val="00045D0F"/>
    <w:rsid w:val="00073857"/>
    <w:rsid w:val="000A207D"/>
    <w:rsid w:val="000B312E"/>
    <w:rsid w:val="000B4008"/>
    <w:rsid w:val="000B426C"/>
    <w:rsid w:val="000C07A3"/>
    <w:rsid w:val="000C2F9A"/>
    <w:rsid w:val="000D450A"/>
    <w:rsid w:val="000D7E8E"/>
    <w:rsid w:val="000E1154"/>
    <w:rsid w:val="000E1D5F"/>
    <w:rsid w:val="000E692A"/>
    <w:rsid w:val="000E6AAC"/>
    <w:rsid w:val="000F1157"/>
    <w:rsid w:val="000F38BF"/>
    <w:rsid w:val="000F3C79"/>
    <w:rsid w:val="000F782E"/>
    <w:rsid w:val="00110397"/>
    <w:rsid w:val="001103C1"/>
    <w:rsid w:val="00115DA8"/>
    <w:rsid w:val="001242BB"/>
    <w:rsid w:val="00126514"/>
    <w:rsid w:val="00132384"/>
    <w:rsid w:val="00136CC5"/>
    <w:rsid w:val="001371FB"/>
    <w:rsid w:val="00142BEB"/>
    <w:rsid w:val="00143428"/>
    <w:rsid w:val="00146FF4"/>
    <w:rsid w:val="001514C6"/>
    <w:rsid w:val="0015655A"/>
    <w:rsid w:val="001610CB"/>
    <w:rsid w:val="00161CFC"/>
    <w:rsid w:val="00166D01"/>
    <w:rsid w:val="00166FCE"/>
    <w:rsid w:val="001679FD"/>
    <w:rsid w:val="001717F6"/>
    <w:rsid w:val="001819BF"/>
    <w:rsid w:val="00186FAB"/>
    <w:rsid w:val="0018726F"/>
    <w:rsid w:val="001903B1"/>
    <w:rsid w:val="0019271F"/>
    <w:rsid w:val="001A0E84"/>
    <w:rsid w:val="001B09E9"/>
    <w:rsid w:val="001B2202"/>
    <w:rsid w:val="001B3C63"/>
    <w:rsid w:val="001B5D15"/>
    <w:rsid w:val="001C31B3"/>
    <w:rsid w:val="001C634F"/>
    <w:rsid w:val="001C6B46"/>
    <w:rsid w:val="001D1AF4"/>
    <w:rsid w:val="001D45A0"/>
    <w:rsid w:val="001D53DD"/>
    <w:rsid w:val="001E02C8"/>
    <w:rsid w:val="001E2B2D"/>
    <w:rsid w:val="001F166B"/>
    <w:rsid w:val="0020590D"/>
    <w:rsid w:val="00211359"/>
    <w:rsid w:val="00212278"/>
    <w:rsid w:val="00215974"/>
    <w:rsid w:val="002311F5"/>
    <w:rsid w:val="0023176D"/>
    <w:rsid w:val="00235F55"/>
    <w:rsid w:val="00243D4C"/>
    <w:rsid w:val="002473C5"/>
    <w:rsid w:val="00251A5A"/>
    <w:rsid w:val="00260B6F"/>
    <w:rsid w:val="002616D7"/>
    <w:rsid w:val="00261A44"/>
    <w:rsid w:val="002626C3"/>
    <w:rsid w:val="002660DC"/>
    <w:rsid w:val="002709A4"/>
    <w:rsid w:val="00280587"/>
    <w:rsid w:val="00282B01"/>
    <w:rsid w:val="002A0ECB"/>
    <w:rsid w:val="002A3E29"/>
    <w:rsid w:val="002B2119"/>
    <w:rsid w:val="002B3119"/>
    <w:rsid w:val="002B3542"/>
    <w:rsid w:val="002B48AB"/>
    <w:rsid w:val="002B5AE8"/>
    <w:rsid w:val="002B690C"/>
    <w:rsid w:val="002B7F6D"/>
    <w:rsid w:val="002C1F45"/>
    <w:rsid w:val="002C2D12"/>
    <w:rsid w:val="002C34C4"/>
    <w:rsid w:val="002C4149"/>
    <w:rsid w:val="002C43DA"/>
    <w:rsid w:val="002D00D4"/>
    <w:rsid w:val="002D2AA9"/>
    <w:rsid w:val="002D5AE2"/>
    <w:rsid w:val="002D6738"/>
    <w:rsid w:val="002D6DCE"/>
    <w:rsid w:val="002E11B5"/>
    <w:rsid w:val="002E6A37"/>
    <w:rsid w:val="002F0069"/>
    <w:rsid w:val="002F049B"/>
    <w:rsid w:val="002F1F1C"/>
    <w:rsid w:val="003014C4"/>
    <w:rsid w:val="00306C3A"/>
    <w:rsid w:val="00306CDC"/>
    <w:rsid w:val="00313546"/>
    <w:rsid w:val="003163A9"/>
    <w:rsid w:val="00316645"/>
    <w:rsid w:val="00323EBD"/>
    <w:rsid w:val="00325DFE"/>
    <w:rsid w:val="003300FB"/>
    <w:rsid w:val="00333DDF"/>
    <w:rsid w:val="00341743"/>
    <w:rsid w:val="0034505B"/>
    <w:rsid w:val="0034509F"/>
    <w:rsid w:val="00351DC3"/>
    <w:rsid w:val="00364818"/>
    <w:rsid w:val="00376B62"/>
    <w:rsid w:val="003771BD"/>
    <w:rsid w:val="003807A0"/>
    <w:rsid w:val="0038741C"/>
    <w:rsid w:val="00394471"/>
    <w:rsid w:val="003945F3"/>
    <w:rsid w:val="0039608C"/>
    <w:rsid w:val="003A4BB7"/>
    <w:rsid w:val="003A5D7B"/>
    <w:rsid w:val="003B6C8C"/>
    <w:rsid w:val="003C132F"/>
    <w:rsid w:val="003C3FB1"/>
    <w:rsid w:val="003E3EEB"/>
    <w:rsid w:val="003F24D8"/>
    <w:rsid w:val="003F39A0"/>
    <w:rsid w:val="003F527F"/>
    <w:rsid w:val="004032E5"/>
    <w:rsid w:val="0041256C"/>
    <w:rsid w:val="00414C85"/>
    <w:rsid w:val="00415351"/>
    <w:rsid w:val="00424CB6"/>
    <w:rsid w:val="00426AB1"/>
    <w:rsid w:val="00435423"/>
    <w:rsid w:val="00437672"/>
    <w:rsid w:val="00437AAA"/>
    <w:rsid w:val="00444129"/>
    <w:rsid w:val="0045083C"/>
    <w:rsid w:val="004645FB"/>
    <w:rsid w:val="00466C52"/>
    <w:rsid w:val="00485810"/>
    <w:rsid w:val="00487544"/>
    <w:rsid w:val="00490E0B"/>
    <w:rsid w:val="00495C9D"/>
    <w:rsid w:val="004A0E41"/>
    <w:rsid w:val="004A28AD"/>
    <w:rsid w:val="004B598A"/>
    <w:rsid w:val="004D0535"/>
    <w:rsid w:val="004D270D"/>
    <w:rsid w:val="004D505B"/>
    <w:rsid w:val="004E0EED"/>
    <w:rsid w:val="004E18A9"/>
    <w:rsid w:val="004E286C"/>
    <w:rsid w:val="004E6DEB"/>
    <w:rsid w:val="00506BEF"/>
    <w:rsid w:val="00507A4F"/>
    <w:rsid w:val="00517241"/>
    <w:rsid w:val="005431FB"/>
    <w:rsid w:val="0055142A"/>
    <w:rsid w:val="00561482"/>
    <w:rsid w:val="005675CA"/>
    <w:rsid w:val="00571061"/>
    <w:rsid w:val="005717D2"/>
    <w:rsid w:val="00580D88"/>
    <w:rsid w:val="005845C5"/>
    <w:rsid w:val="00586783"/>
    <w:rsid w:val="00590DC3"/>
    <w:rsid w:val="005932D8"/>
    <w:rsid w:val="005B1724"/>
    <w:rsid w:val="005B6898"/>
    <w:rsid w:val="005C5BD4"/>
    <w:rsid w:val="005D7B9C"/>
    <w:rsid w:val="005E1515"/>
    <w:rsid w:val="0060039B"/>
    <w:rsid w:val="0060764E"/>
    <w:rsid w:val="00610D35"/>
    <w:rsid w:val="00611C53"/>
    <w:rsid w:val="0061534B"/>
    <w:rsid w:val="00624A0E"/>
    <w:rsid w:val="006259F5"/>
    <w:rsid w:val="00627FBB"/>
    <w:rsid w:val="00633136"/>
    <w:rsid w:val="00634704"/>
    <w:rsid w:val="00634B9B"/>
    <w:rsid w:val="0063784F"/>
    <w:rsid w:val="006415C1"/>
    <w:rsid w:val="00656279"/>
    <w:rsid w:val="00656900"/>
    <w:rsid w:val="0066127B"/>
    <w:rsid w:val="006613CB"/>
    <w:rsid w:val="00674A4A"/>
    <w:rsid w:val="006777EA"/>
    <w:rsid w:val="00682D03"/>
    <w:rsid w:val="00685DB5"/>
    <w:rsid w:val="0069267E"/>
    <w:rsid w:val="006966F3"/>
    <w:rsid w:val="006A0080"/>
    <w:rsid w:val="006A5473"/>
    <w:rsid w:val="006A5E2A"/>
    <w:rsid w:val="006B1A63"/>
    <w:rsid w:val="006B46FA"/>
    <w:rsid w:val="006B5294"/>
    <w:rsid w:val="006C6F9C"/>
    <w:rsid w:val="006D536E"/>
    <w:rsid w:val="006E4919"/>
    <w:rsid w:val="006E51D0"/>
    <w:rsid w:val="006E666F"/>
    <w:rsid w:val="006E78DD"/>
    <w:rsid w:val="006F66C0"/>
    <w:rsid w:val="00714FDF"/>
    <w:rsid w:val="00715996"/>
    <w:rsid w:val="0071609B"/>
    <w:rsid w:val="007227C0"/>
    <w:rsid w:val="00726ACC"/>
    <w:rsid w:val="00727043"/>
    <w:rsid w:val="007372A0"/>
    <w:rsid w:val="00747223"/>
    <w:rsid w:val="0075339E"/>
    <w:rsid w:val="007550ED"/>
    <w:rsid w:val="0076192F"/>
    <w:rsid w:val="00776FEB"/>
    <w:rsid w:val="007823B3"/>
    <w:rsid w:val="00784E46"/>
    <w:rsid w:val="00792579"/>
    <w:rsid w:val="007973BF"/>
    <w:rsid w:val="007A02C8"/>
    <w:rsid w:val="007A5C60"/>
    <w:rsid w:val="007B197B"/>
    <w:rsid w:val="007B7A0F"/>
    <w:rsid w:val="007D1761"/>
    <w:rsid w:val="007E232D"/>
    <w:rsid w:val="007E28A5"/>
    <w:rsid w:val="007E4307"/>
    <w:rsid w:val="007F4176"/>
    <w:rsid w:val="007F455B"/>
    <w:rsid w:val="007F6290"/>
    <w:rsid w:val="008009B0"/>
    <w:rsid w:val="00812331"/>
    <w:rsid w:val="00844DFA"/>
    <w:rsid w:val="0084577F"/>
    <w:rsid w:val="008462AD"/>
    <w:rsid w:val="00860FDC"/>
    <w:rsid w:val="00864103"/>
    <w:rsid w:val="008655CB"/>
    <w:rsid w:val="0087080F"/>
    <w:rsid w:val="00873847"/>
    <w:rsid w:val="00873923"/>
    <w:rsid w:val="0087692F"/>
    <w:rsid w:val="00877DD7"/>
    <w:rsid w:val="00881F9B"/>
    <w:rsid w:val="008926D8"/>
    <w:rsid w:val="00895BAB"/>
    <w:rsid w:val="008A1353"/>
    <w:rsid w:val="008A7D5E"/>
    <w:rsid w:val="008C13BF"/>
    <w:rsid w:val="008C4151"/>
    <w:rsid w:val="008C43F1"/>
    <w:rsid w:val="008C6214"/>
    <w:rsid w:val="008D1A96"/>
    <w:rsid w:val="008D3E52"/>
    <w:rsid w:val="008E0148"/>
    <w:rsid w:val="008E210F"/>
    <w:rsid w:val="008E75BE"/>
    <w:rsid w:val="008F2696"/>
    <w:rsid w:val="008F3F10"/>
    <w:rsid w:val="00903DDE"/>
    <w:rsid w:val="00924606"/>
    <w:rsid w:val="00926D63"/>
    <w:rsid w:val="009423D4"/>
    <w:rsid w:val="00955E49"/>
    <w:rsid w:val="00977919"/>
    <w:rsid w:val="009855E9"/>
    <w:rsid w:val="009905EF"/>
    <w:rsid w:val="0099288E"/>
    <w:rsid w:val="0099368D"/>
    <w:rsid w:val="009A0A36"/>
    <w:rsid w:val="009A3EB1"/>
    <w:rsid w:val="009B0EA6"/>
    <w:rsid w:val="009C33E1"/>
    <w:rsid w:val="009C4DD2"/>
    <w:rsid w:val="009D0855"/>
    <w:rsid w:val="009D292A"/>
    <w:rsid w:val="009D315A"/>
    <w:rsid w:val="009E5BC5"/>
    <w:rsid w:val="009E6BAC"/>
    <w:rsid w:val="009F465C"/>
    <w:rsid w:val="009F7BEA"/>
    <w:rsid w:val="00A069D7"/>
    <w:rsid w:val="00A21744"/>
    <w:rsid w:val="00A22D41"/>
    <w:rsid w:val="00A2536D"/>
    <w:rsid w:val="00A26F43"/>
    <w:rsid w:val="00A27BF1"/>
    <w:rsid w:val="00A31A87"/>
    <w:rsid w:val="00A37B53"/>
    <w:rsid w:val="00A432BA"/>
    <w:rsid w:val="00A43946"/>
    <w:rsid w:val="00A4589E"/>
    <w:rsid w:val="00A46BBB"/>
    <w:rsid w:val="00A5643E"/>
    <w:rsid w:val="00A63AC0"/>
    <w:rsid w:val="00A67B7D"/>
    <w:rsid w:val="00A9196E"/>
    <w:rsid w:val="00A95C85"/>
    <w:rsid w:val="00AA0015"/>
    <w:rsid w:val="00AA6835"/>
    <w:rsid w:val="00AB3337"/>
    <w:rsid w:val="00AB39F7"/>
    <w:rsid w:val="00AB6652"/>
    <w:rsid w:val="00AB79A3"/>
    <w:rsid w:val="00AD35E0"/>
    <w:rsid w:val="00AE3692"/>
    <w:rsid w:val="00AF5B86"/>
    <w:rsid w:val="00AF62D9"/>
    <w:rsid w:val="00AF7F02"/>
    <w:rsid w:val="00B01493"/>
    <w:rsid w:val="00B209C4"/>
    <w:rsid w:val="00B33BB6"/>
    <w:rsid w:val="00B35878"/>
    <w:rsid w:val="00B35983"/>
    <w:rsid w:val="00B40FF2"/>
    <w:rsid w:val="00B677CF"/>
    <w:rsid w:val="00B75FF0"/>
    <w:rsid w:val="00B8080F"/>
    <w:rsid w:val="00B82944"/>
    <w:rsid w:val="00B9252B"/>
    <w:rsid w:val="00B95637"/>
    <w:rsid w:val="00BA0D06"/>
    <w:rsid w:val="00BA2C1A"/>
    <w:rsid w:val="00BB0173"/>
    <w:rsid w:val="00BB4FFE"/>
    <w:rsid w:val="00BC5E74"/>
    <w:rsid w:val="00BD46E2"/>
    <w:rsid w:val="00BD55B7"/>
    <w:rsid w:val="00BD7669"/>
    <w:rsid w:val="00BE57D3"/>
    <w:rsid w:val="00BF2E36"/>
    <w:rsid w:val="00BF4612"/>
    <w:rsid w:val="00C006EF"/>
    <w:rsid w:val="00C01BF4"/>
    <w:rsid w:val="00C03C73"/>
    <w:rsid w:val="00C12E88"/>
    <w:rsid w:val="00C13BE4"/>
    <w:rsid w:val="00C208DA"/>
    <w:rsid w:val="00C224E8"/>
    <w:rsid w:val="00C24216"/>
    <w:rsid w:val="00C26C32"/>
    <w:rsid w:val="00C360D2"/>
    <w:rsid w:val="00C461A6"/>
    <w:rsid w:val="00C60764"/>
    <w:rsid w:val="00C631D6"/>
    <w:rsid w:val="00C649BB"/>
    <w:rsid w:val="00C65EB8"/>
    <w:rsid w:val="00C660EF"/>
    <w:rsid w:val="00C757AE"/>
    <w:rsid w:val="00C76FFD"/>
    <w:rsid w:val="00C77C1B"/>
    <w:rsid w:val="00C838D2"/>
    <w:rsid w:val="00C83F10"/>
    <w:rsid w:val="00C85DC4"/>
    <w:rsid w:val="00C87E71"/>
    <w:rsid w:val="00C910F1"/>
    <w:rsid w:val="00CA1211"/>
    <w:rsid w:val="00CB2FF7"/>
    <w:rsid w:val="00CC4730"/>
    <w:rsid w:val="00CE18D2"/>
    <w:rsid w:val="00CF6081"/>
    <w:rsid w:val="00D006D5"/>
    <w:rsid w:val="00D16C86"/>
    <w:rsid w:val="00D249A6"/>
    <w:rsid w:val="00D4041D"/>
    <w:rsid w:val="00D40F1A"/>
    <w:rsid w:val="00D420D3"/>
    <w:rsid w:val="00D43C6D"/>
    <w:rsid w:val="00D47504"/>
    <w:rsid w:val="00D51950"/>
    <w:rsid w:val="00D546FA"/>
    <w:rsid w:val="00D56E9D"/>
    <w:rsid w:val="00D57D3B"/>
    <w:rsid w:val="00D60893"/>
    <w:rsid w:val="00D62A4C"/>
    <w:rsid w:val="00D65199"/>
    <w:rsid w:val="00D66CDF"/>
    <w:rsid w:val="00D67C77"/>
    <w:rsid w:val="00D745EE"/>
    <w:rsid w:val="00D75BE6"/>
    <w:rsid w:val="00D76577"/>
    <w:rsid w:val="00D77824"/>
    <w:rsid w:val="00D95CED"/>
    <w:rsid w:val="00DA49C3"/>
    <w:rsid w:val="00DA7191"/>
    <w:rsid w:val="00DB0DD1"/>
    <w:rsid w:val="00DB32BD"/>
    <w:rsid w:val="00DC191E"/>
    <w:rsid w:val="00DD576D"/>
    <w:rsid w:val="00DD7C32"/>
    <w:rsid w:val="00DF2640"/>
    <w:rsid w:val="00E008E1"/>
    <w:rsid w:val="00E079A1"/>
    <w:rsid w:val="00E21485"/>
    <w:rsid w:val="00E34B5D"/>
    <w:rsid w:val="00E40632"/>
    <w:rsid w:val="00E430B8"/>
    <w:rsid w:val="00E43616"/>
    <w:rsid w:val="00E47F84"/>
    <w:rsid w:val="00E63AF4"/>
    <w:rsid w:val="00E67849"/>
    <w:rsid w:val="00E71272"/>
    <w:rsid w:val="00E72A54"/>
    <w:rsid w:val="00E72F7A"/>
    <w:rsid w:val="00EA3DE3"/>
    <w:rsid w:val="00EA4E9A"/>
    <w:rsid w:val="00EB5BD5"/>
    <w:rsid w:val="00EC0279"/>
    <w:rsid w:val="00EC3055"/>
    <w:rsid w:val="00EC4215"/>
    <w:rsid w:val="00EC5EDC"/>
    <w:rsid w:val="00EC703F"/>
    <w:rsid w:val="00ED04C2"/>
    <w:rsid w:val="00ED5092"/>
    <w:rsid w:val="00ED6594"/>
    <w:rsid w:val="00EE69CD"/>
    <w:rsid w:val="00EF1079"/>
    <w:rsid w:val="00EF370D"/>
    <w:rsid w:val="00EF53F4"/>
    <w:rsid w:val="00F1306F"/>
    <w:rsid w:val="00F15349"/>
    <w:rsid w:val="00F1590B"/>
    <w:rsid w:val="00F16702"/>
    <w:rsid w:val="00F24316"/>
    <w:rsid w:val="00F26DB8"/>
    <w:rsid w:val="00F307F7"/>
    <w:rsid w:val="00F32727"/>
    <w:rsid w:val="00F33E12"/>
    <w:rsid w:val="00F3593D"/>
    <w:rsid w:val="00F44850"/>
    <w:rsid w:val="00F44D70"/>
    <w:rsid w:val="00F46C53"/>
    <w:rsid w:val="00F47B31"/>
    <w:rsid w:val="00F510AB"/>
    <w:rsid w:val="00F55919"/>
    <w:rsid w:val="00F5716D"/>
    <w:rsid w:val="00F61D7E"/>
    <w:rsid w:val="00F63833"/>
    <w:rsid w:val="00F646C4"/>
    <w:rsid w:val="00F657F0"/>
    <w:rsid w:val="00F66999"/>
    <w:rsid w:val="00F75384"/>
    <w:rsid w:val="00F756F7"/>
    <w:rsid w:val="00F928CC"/>
    <w:rsid w:val="00F92D9D"/>
    <w:rsid w:val="00F9771A"/>
    <w:rsid w:val="00F97EC7"/>
    <w:rsid w:val="00FA20BC"/>
    <w:rsid w:val="00FA2144"/>
    <w:rsid w:val="00FA3452"/>
    <w:rsid w:val="00FA5CC2"/>
    <w:rsid w:val="00FA6A33"/>
    <w:rsid w:val="00FA6E36"/>
    <w:rsid w:val="00FA787B"/>
    <w:rsid w:val="00FB5120"/>
    <w:rsid w:val="00FB7770"/>
    <w:rsid w:val="00FC0801"/>
    <w:rsid w:val="00FC272B"/>
    <w:rsid w:val="00FD0C14"/>
    <w:rsid w:val="00FD480C"/>
    <w:rsid w:val="00FD799A"/>
    <w:rsid w:val="00FE307D"/>
    <w:rsid w:val="00FF080E"/>
    <w:rsid w:val="00FF7A17"/>
    <w:rsid w:val="010A47DC"/>
    <w:rsid w:val="010F26BB"/>
    <w:rsid w:val="016C5896"/>
    <w:rsid w:val="01FCA5A4"/>
    <w:rsid w:val="02062580"/>
    <w:rsid w:val="023C9B42"/>
    <w:rsid w:val="029FBDEE"/>
    <w:rsid w:val="02B26578"/>
    <w:rsid w:val="039258E3"/>
    <w:rsid w:val="03E1D858"/>
    <w:rsid w:val="03E30C15"/>
    <w:rsid w:val="041EBE0E"/>
    <w:rsid w:val="047D848E"/>
    <w:rsid w:val="04BF5BC0"/>
    <w:rsid w:val="04C6B6B4"/>
    <w:rsid w:val="05E7CF46"/>
    <w:rsid w:val="06014974"/>
    <w:rsid w:val="0627DA91"/>
    <w:rsid w:val="066EA115"/>
    <w:rsid w:val="067CBBFD"/>
    <w:rsid w:val="07616DDE"/>
    <w:rsid w:val="07D443FD"/>
    <w:rsid w:val="07D725DE"/>
    <w:rsid w:val="07F471B2"/>
    <w:rsid w:val="08EE0646"/>
    <w:rsid w:val="09AD3933"/>
    <w:rsid w:val="0A8E9E2D"/>
    <w:rsid w:val="0AE73D46"/>
    <w:rsid w:val="0B3F6905"/>
    <w:rsid w:val="0B4D9896"/>
    <w:rsid w:val="0B6439B0"/>
    <w:rsid w:val="0B868848"/>
    <w:rsid w:val="0B9C6AE3"/>
    <w:rsid w:val="0BFDE916"/>
    <w:rsid w:val="0C4FF73F"/>
    <w:rsid w:val="0C7CAB92"/>
    <w:rsid w:val="0C8352B8"/>
    <w:rsid w:val="0D15C019"/>
    <w:rsid w:val="0D739B78"/>
    <w:rsid w:val="0DC47093"/>
    <w:rsid w:val="0ED0104D"/>
    <w:rsid w:val="0F1DCA39"/>
    <w:rsid w:val="0F7A427C"/>
    <w:rsid w:val="0FAA5A5B"/>
    <w:rsid w:val="0FBFE668"/>
    <w:rsid w:val="10F7FE81"/>
    <w:rsid w:val="1151B95E"/>
    <w:rsid w:val="11F4112D"/>
    <w:rsid w:val="12081655"/>
    <w:rsid w:val="12615EBD"/>
    <w:rsid w:val="126803BE"/>
    <w:rsid w:val="12990A72"/>
    <w:rsid w:val="12EEBAD1"/>
    <w:rsid w:val="12EF7C3A"/>
    <w:rsid w:val="133D8081"/>
    <w:rsid w:val="13B81E56"/>
    <w:rsid w:val="14434560"/>
    <w:rsid w:val="154433DB"/>
    <w:rsid w:val="15556EAB"/>
    <w:rsid w:val="15DF15C1"/>
    <w:rsid w:val="1652679A"/>
    <w:rsid w:val="16CE94E4"/>
    <w:rsid w:val="1747FE83"/>
    <w:rsid w:val="174E5402"/>
    <w:rsid w:val="177BC571"/>
    <w:rsid w:val="1784E74E"/>
    <w:rsid w:val="18794537"/>
    <w:rsid w:val="192A9730"/>
    <w:rsid w:val="1947D752"/>
    <w:rsid w:val="19ECB4B9"/>
    <w:rsid w:val="19FC3D6A"/>
    <w:rsid w:val="1A0B8420"/>
    <w:rsid w:val="1A4E7A51"/>
    <w:rsid w:val="1A8E890E"/>
    <w:rsid w:val="1C2DAD13"/>
    <w:rsid w:val="1C5F23CA"/>
    <w:rsid w:val="1CFC5027"/>
    <w:rsid w:val="1D03418E"/>
    <w:rsid w:val="1D105188"/>
    <w:rsid w:val="1D9504C6"/>
    <w:rsid w:val="1E9D5CAA"/>
    <w:rsid w:val="1F166831"/>
    <w:rsid w:val="1F8EF550"/>
    <w:rsid w:val="2009239C"/>
    <w:rsid w:val="204F1C41"/>
    <w:rsid w:val="211162DF"/>
    <w:rsid w:val="2166F12D"/>
    <w:rsid w:val="219E9914"/>
    <w:rsid w:val="2221726F"/>
    <w:rsid w:val="229A04FB"/>
    <w:rsid w:val="229E53D7"/>
    <w:rsid w:val="230EF717"/>
    <w:rsid w:val="2451C367"/>
    <w:rsid w:val="250D3BE7"/>
    <w:rsid w:val="259A0F97"/>
    <w:rsid w:val="25E0AA3A"/>
    <w:rsid w:val="26DEEBEF"/>
    <w:rsid w:val="274DBEAE"/>
    <w:rsid w:val="27998467"/>
    <w:rsid w:val="279D3581"/>
    <w:rsid w:val="280498AF"/>
    <w:rsid w:val="283FF30F"/>
    <w:rsid w:val="28CAEE55"/>
    <w:rsid w:val="299B93AD"/>
    <w:rsid w:val="2A50A9E6"/>
    <w:rsid w:val="2B0CC528"/>
    <w:rsid w:val="2BAF6099"/>
    <w:rsid w:val="2BBBAC28"/>
    <w:rsid w:val="2BEFF441"/>
    <w:rsid w:val="2C1ADA4F"/>
    <w:rsid w:val="2C697D65"/>
    <w:rsid w:val="2CB56E8F"/>
    <w:rsid w:val="2CBAF377"/>
    <w:rsid w:val="2CE1EE7B"/>
    <w:rsid w:val="2CF8EF56"/>
    <w:rsid w:val="2D464AAD"/>
    <w:rsid w:val="2DEE5AAA"/>
    <w:rsid w:val="2E02236C"/>
    <w:rsid w:val="2E5A724C"/>
    <w:rsid w:val="2E5DA985"/>
    <w:rsid w:val="2F1A86A6"/>
    <w:rsid w:val="2F252F32"/>
    <w:rsid w:val="2F8622B2"/>
    <w:rsid w:val="2FFDE664"/>
    <w:rsid w:val="312BC2C5"/>
    <w:rsid w:val="3142116F"/>
    <w:rsid w:val="316DF72D"/>
    <w:rsid w:val="324F75D2"/>
    <w:rsid w:val="329AEF9A"/>
    <w:rsid w:val="32D2C074"/>
    <w:rsid w:val="32EC68E0"/>
    <w:rsid w:val="32F87A3C"/>
    <w:rsid w:val="3360343B"/>
    <w:rsid w:val="339DD8F9"/>
    <w:rsid w:val="33F9F3FB"/>
    <w:rsid w:val="343C6854"/>
    <w:rsid w:val="344070E2"/>
    <w:rsid w:val="356878C6"/>
    <w:rsid w:val="35AB40D3"/>
    <w:rsid w:val="35AFB76F"/>
    <w:rsid w:val="361EDF9E"/>
    <w:rsid w:val="364996E9"/>
    <w:rsid w:val="36558AE7"/>
    <w:rsid w:val="369A09A4"/>
    <w:rsid w:val="36D2B59F"/>
    <w:rsid w:val="36E69703"/>
    <w:rsid w:val="37736718"/>
    <w:rsid w:val="37801312"/>
    <w:rsid w:val="37BAAFFF"/>
    <w:rsid w:val="39568060"/>
    <w:rsid w:val="3A15F2EA"/>
    <w:rsid w:val="3B5A4AC1"/>
    <w:rsid w:val="3B8A40C3"/>
    <w:rsid w:val="3BE3DD95"/>
    <w:rsid w:val="3BF89695"/>
    <w:rsid w:val="3C1A2067"/>
    <w:rsid w:val="3C817FAE"/>
    <w:rsid w:val="3C910795"/>
    <w:rsid w:val="3D0DE21F"/>
    <w:rsid w:val="3D112A80"/>
    <w:rsid w:val="3DBB9736"/>
    <w:rsid w:val="3E1D500F"/>
    <w:rsid w:val="3E7645F1"/>
    <w:rsid w:val="3F11879C"/>
    <w:rsid w:val="3F23F0A6"/>
    <w:rsid w:val="3FE910D8"/>
    <w:rsid w:val="3FE9A463"/>
    <w:rsid w:val="40121652"/>
    <w:rsid w:val="404EA168"/>
    <w:rsid w:val="40BC58B4"/>
    <w:rsid w:val="40E0A663"/>
    <w:rsid w:val="41AFCBDC"/>
    <w:rsid w:val="41CA57D4"/>
    <w:rsid w:val="426E9DFC"/>
    <w:rsid w:val="43600A53"/>
    <w:rsid w:val="43D2C0FD"/>
    <w:rsid w:val="44425E19"/>
    <w:rsid w:val="44D7FC01"/>
    <w:rsid w:val="44DBAEE1"/>
    <w:rsid w:val="456322E1"/>
    <w:rsid w:val="45DCE32A"/>
    <w:rsid w:val="467833EF"/>
    <w:rsid w:val="46A173B9"/>
    <w:rsid w:val="46C0D815"/>
    <w:rsid w:val="472F81E8"/>
    <w:rsid w:val="47545860"/>
    <w:rsid w:val="4775125D"/>
    <w:rsid w:val="4792EB77"/>
    <w:rsid w:val="47B4ECE8"/>
    <w:rsid w:val="47B610D8"/>
    <w:rsid w:val="482EBECA"/>
    <w:rsid w:val="48343004"/>
    <w:rsid w:val="485CA876"/>
    <w:rsid w:val="48AD9563"/>
    <w:rsid w:val="49DC5F21"/>
    <w:rsid w:val="49F878D7"/>
    <w:rsid w:val="4A56DBEB"/>
    <w:rsid w:val="4AF66D26"/>
    <w:rsid w:val="4B6412BF"/>
    <w:rsid w:val="4B944938"/>
    <w:rsid w:val="4BBE5201"/>
    <w:rsid w:val="4CF02B70"/>
    <w:rsid w:val="4D635FB0"/>
    <w:rsid w:val="4D8D6025"/>
    <w:rsid w:val="4DB71303"/>
    <w:rsid w:val="4E5852B7"/>
    <w:rsid w:val="4EA7258A"/>
    <w:rsid w:val="4FB44C73"/>
    <w:rsid w:val="501EF9D2"/>
    <w:rsid w:val="5079B670"/>
    <w:rsid w:val="507F1BF4"/>
    <w:rsid w:val="50DDE8F4"/>
    <w:rsid w:val="50E4E501"/>
    <w:rsid w:val="50E5F5AF"/>
    <w:rsid w:val="511B8221"/>
    <w:rsid w:val="515C8121"/>
    <w:rsid w:val="51995263"/>
    <w:rsid w:val="51B85E27"/>
    <w:rsid w:val="51E400D9"/>
    <w:rsid w:val="51EB91EE"/>
    <w:rsid w:val="520D71B9"/>
    <w:rsid w:val="52322C91"/>
    <w:rsid w:val="5327EA7B"/>
    <w:rsid w:val="53792290"/>
    <w:rsid w:val="53FA84B5"/>
    <w:rsid w:val="557ECFD6"/>
    <w:rsid w:val="55A9C68F"/>
    <w:rsid w:val="5605C08C"/>
    <w:rsid w:val="56369DC8"/>
    <w:rsid w:val="5637354F"/>
    <w:rsid w:val="56B1AB55"/>
    <w:rsid w:val="56B8FE04"/>
    <w:rsid w:val="56DCF1FB"/>
    <w:rsid w:val="56EFB11E"/>
    <w:rsid w:val="57C85F52"/>
    <w:rsid w:val="57E145CE"/>
    <w:rsid w:val="586297D5"/>
    <w:rsid w:val="5881F5CA"/>
    <w:rsid w:val="58D5C725"/>
    <w:rsid w:val="59D65839"/>
    <w:rsid w:val="5A4C3548"/>
    <w:rsid w:val="5A8C79AC"/>
    <w:rsid w:val="5A95F33F"/>
    <w:rsid w:val="5ACC0F8A"/>
    <w:rsid w:val="5B210B6A"/>
    <w:rsid w:val="5B657C14"/>
    <w:rsid w:val="5C02FF30"/>
    <w:rsid w:val="5D225D00"/>
    <w:rsid w:val="5D31E2A7"/>
    <w:rsid w:val="5D78C483"/>
    <w:rsid w:val="5D9AB01B"/>
    <w:rsid w:val="5DBF8580"/>
    <w:rsid w:val="5E20AD67"/>
    <w:rsid w:val="5E59FC8A"/>
    <w:rsid w:val="5E92A51E"/>
    <w:rsid w:val="5EEE8F33"/>
    <w:rsid w:val="5FC20003"/>
    <w:rsid w:val="5FE3D54F"/>
    <w:rsid w:val="5FF5CCEB"/>
    <w:rsid w:val="5FF701FD"/>
    <w:rsid w:val="602BADCC"/>
    <w:rsid w:val="603ABF95"/>
    <w:rsid w:val="60571E65"/>
    <w:rsid w:val="60AC4AF4"/>
    <w:rsid w:val="613191C7"/>
    <w:rsid w:val="614BC0FC"/>
    <w:rsid w:val="6246DCDF"/>
    <w:rsid w:val="626CBA57"/>
    <w:rsid w:val="62E832C7"/>
    <w:rsid w:val="63F1BEB2"/>
    <w:rsid w:val="63FE285D"/>
    <w:rsid w:val="655BFFEE"/>
    <w:rsid w:val="65DD7777"/>
    <w:rsid w:val="662DF276"/>
    <w:rsid w:val="66811FDE"/>
    <w:rsid w:val="672658A3"/>
    <w:rsid w:val="683BBD71"/>
    <w:rsid w:val="684078DE"/>
    <w:rsid w:val="6859A741"/>
    <w:rsid w:val="68DB8E4F"/>
    <w:rsid w:val="69E5F7A3"/>
    <w:rsid w:val="6A29BFF3"/>
    <w:rsid w:val="6A80013A"/>
    <w:rsid w:val="6AD92274"/>
    <w:rsid w:val="6B2873C3"/>
    <w:rsid w:val="6BB5D9AA"/>
    <w:rsid w:val="6C2362C4"/>
    <w:rsid w:val="6CAC8ABA"/>
    <w:rsid w:val="6CD75C6C"/>
    <w:rsid w:val="6D3F2962"/>
    <w:rsid w:val="6D55951B"/>
    <w:rsid w:val="6E0F0599"/>
    <w:rsid w:val="6E28E81A"/>
    <w:rsid w:val="6E732CCD"/>
    <w:rsid w:val="6EFDA8A5"/>
    <w:rsid w:val="6F07254F"/>
    <w:rsid w:val="6F11BBF1"/>
    <w:rsid w:val="6F4F2341"/>
    <w:rsid w:val="6F958B47"/>
    <w:rsid w:val="6FC1D24D"/>
    <w:rsid w:val="6FCAB1A5"/>
    <w:rsid w:val="6FF41B91"/>
    <w:rsid w:val="70DD5343"/>
    <w:rsid w:val="71168433"/>
    <w:rsid w:val="713A3977"/>
    <w:rsid w:val="71CD8CD3"/>
    <w:rsid w:val="7284259A"/>
    <w:rsid w:val="72B731B1"/>
    <w:rsid w:val="73947A75"/>
    <w:rsid w:val="73AB2FD9"/>
    <w:rsid w:val="73C694B4"/>
    <w:rsid w:val="740439CB"/>
    <w:rsid w:val="75E31532"/>
    <w:rsid w:val="769B51E0"/>
    <w:rsid w:val="76B86560"/>
    <w:rsid w:val="76C3304F"/>
    <w:rsid w:val="7789C2B4"/>
    <w:rsid w:val="790EDD8F"/>
    <w:rsid w:val="795353F1"/>
    <w:rsid w:val="798D2F57"/>
    <w:rsid w:val="7991890F"/>
    <w:rsid w:val="79DF3C8B"/>
    <w:rsid w:val="7A14043F"/>
    <w:rsid w:val="7A37F9A4"/>
    <w:rsid w:val="7A68EAD8"/>
    <w:rsid w:val="7AFE3DE0"/>
    <w:rsid w:val="7B8A3821"/>
    <w:rsid w:val="7BA5C63C"/>
    <w:rsid w:val="7CB11E8F"/>
    <w:rsid w:val="7DF56EC6"/>
    <w:rsid w:val="7E74DC41"/>
    <w:rsid w:val="7E93B54A"/>
    <w:rsid w:val="7EA6343A"/>
    <w:rsid w:val="7EB2E423"/>
    <w:rsid w:val="7EFE1570"/>
    <w:rsid w:val="7F0E6759"/>
    <w:rsid w:val="7FAF9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E0A804"/>
  <w15:docId w15:val="{5F7617B9-514B-46D2-8EEC-A676B6E2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35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351DC3"/>
    <w:rPr>
      <w:color w:val="0000FF"/>
      <w:u w:val="single"/>
    </w:rPr>
  </w:style>
  <w:style w:type="character" w:customStyle="1" w:styleId="labojumupamats1">
    <w:name w:val="labojumu_pamats1"/>
    <w:basedOn w:val="DefaultParagraphFont"/>
    <w:rsid w:val="00351DC3"/>
  </w:style>
  <w:style w:type="paragraph" w:customStyle="1" w:styleId="tv213">
    <w:name w:val="tv213"/>
    <w:basedOn w:val="Normal"/>
    <w:rsid w:val="0035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351DC3"/>
  </w:style>
  <w:style w:type="paragraph" w:customStyle="1" w:styleId="tvhtml">
    <w:name w:val="tv_html"/>
    <w:basedOn w:val="Normal"/>
    <w:rsid w:val="0035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D0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05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05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535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0D7E8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C34C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6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679FD"/>
    <w:rPr>
      <w:color w:val="954F72" w:themeColor="followedHyperlink"/>
      <w:u w:val="single"/>
    </w:rPr>
  </w:style>
  <w:style w:type="character" w:customStyle="1" w:styleId="highlight">
    <w:name w:val="highlight"/>
    <w:basedOn w:val="DefaultParagraphFont"/>
    <w:rsid w:val="00EA3DE3"/>
  </w:style>
  <w:style w:type="paragraph" w:styleId="Header">
    <w:name w:val="header"/>
    <w:basedOn w:val="Normal"/>
    <w:link w:val="HeaderChar"/>
    <w:uiPriority w:val="99"/>
    <w:unhideWhenUsed/>
    <w:rsid w:val="009B0E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EA6"/>
  </w:style>
  <w:style w:type="paragraph" w:styleId="Footer">
    <w:name w:val="footer"/>
    <w:basedOn w:val="Normal"/>
    <w:link w:val="FooterChar"/>
    <w:uiPriority w:val="99"/>
    <w:unhideWhenUsed/>
    <w:rsid w:val="009B0E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76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2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25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74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27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ikumi.lv/ta/id/287760-publisko-iepirkumu-likum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ikumi.lv/ta/id/289082-noteikumi-par-iepirkuma-proceduru-un-tas-piemerosanas-kartibu-pasutitaja-finansetiem-projektie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kumi.lv/ta/id/288730-sabiedrisko-pakalpojumu-sniedzeju-iepirkumu-likum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287760-publisko-iepirkumu-likum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FBA80C7506F434CB307F64B0C7ADDAE" ma:contentTypeVersion="17" ma:contentTypeDescription="Izveidot jaunu dokumentu." ma:contentTypeScope="" ma:versionID="df3f7af1d2030f89532cee9cc71b22de">
  <xsd:schema xmlns:xsd="http://www.w3.org/2001/XMLSchema" xmlns:xs="http://www.w3.org/2001/XMLSchema" xmlns:p="http://schemas.microsoft.com/office/2006/metadata/properties" xmlns:ns2="a0b691da-623f-40f3-bd0e-41301de61f2d" xmlns:ns3="24136d7d-c266-4fd2-a391-59b8773bc70c" targetNamespace="http://schemas.microsoft.com/office/2006/metadata/properties" ma:root="true" ma:fieldsID="dc2b346aa61e556d5f7ca09ff6651080" ns2:_="" ns3:_="">
    <xsd:import namespace="a0b691da-623f-40f3-bd0e-41301de61f2d"/>
    <xsd:import namespace="24136d7d-c266-4fd2-a391-59b8773bc7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Koment_x0101_r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91da-623f-40f3-bd0e-41301de61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Koment_x0101_rs" ma:index="20" nillable="true" ma:displayName="Komentārs" ma:format="Dropdown" ma:internalName="Koment_x0101_r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550e1e53-5410-4bdb-8c8a-c3d0be1f47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36d7d-c266-4fd2-a391-59b8773bc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f41e04-0b3f-4a7d-915f-8b3ce4018251}" ma:internalName="TaxCatchAll" ma:showField="CatchAllData" ma:web="24136d7d-c266-4fd2-a391-59b8773bc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_x0101_rs xmlns="a0b691da-623f-40f3-bd0e-41301de61f2d" xsi:nil="true"/>
    <lcf76f155ced4ddcb4097134ff3c332f xmlns="a0b691da-623f-40f3-bd0e-41301de61f2d">
      <Terms xmlns="http://schemas.microsoft.com/office/infopath/2007/PartnerControls"/>
    </lcf76f155ced4ddcb4097134ff3c332f>
    <TaxCatchAll xmlns="24136d7d-c266-4fd2-a391-59b8773bc70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CB9985-B979-427A-BD60-55715337E332}"/>
</file>

<file path=customXml/itemProps2.xml><?xml version="1.0" encoding="utf-8"?>
<ds:datastoreItem xmlns:ds="http://schemas.openxmlformats.org/officeDocument/2006/customXml" ds:itemID="{666D1460-7017-47B6-933C-843CF048147F}">
  <ds:schemaRefs>
    <ds:schemaRef ds:uri="http://schemas.microsoft.com/office/2006/metadata/properties"/>
    <ds:schemaRef ds:uri="http://schemas.microsoft.com/office/infopath/2007/PartnerControls"/>
    <ds:schemaRef ds:uri="a0b691da-623f-40f3-bd0e-41301de61f2d"/>
  </ds:schemaRefs>
</ds:datastoreItem>
</file>

<file path=customXml/itemProps3.xml><?xml version="1.0" encoding="utf-8"?>
<ds:datastoreItem xmlns:ds="http://schemas.openxmlformats.org/officeDocument/2006/customXml" ds:itemID="{A7CE1017-9F1F-4ECA-9D28-01EE7EF99E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1409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FKI MKN</vt:lpstr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FKI MKN</dc:title>
  <dc:subject/>
  <dc:creator>Kristine.Strunke@varam.gov.lv</dc:creator>
  <cp:keywords/>
  <dc:description/>
  <cp:lastModifiedBy>Kristīne Struņķe</cp:lastModifiedBy>
  <cp:revision>2</cp:revision>
  <dcterms:created xsi:type="dcterms:W3CDTF">2023-01-18T12:38:00Z</dcterms:created>
  <dcterms:modified xsi:type="dcterms:W3CDTF">2023-01-18T12:38:00Z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0x0101001FBA80C7506F434CB307F64B0C7ADDAE</vt:lpwstr>
  </property>
</Properties>
</file>